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1A" w:rsidRDefault="008453A2" w:rsidP="008453A2">
      <w:pPr>
        <w:jc w:val="center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“</w:t>
      </w:r>
      <w:proofErr w:type="gramStart"/>
      <w:r w:rsidRPr="008453A2">
        <w:rPr>
          <w:rFonts w:ascii="Comic Sans MS" w:hAnsi="Comic Sans MS"/>
          <w:i/>
          <w:lang w:val="en-US"/>
        </w:rPr>
        <w:t>nil</w:t>
      </w:r>
      <w:proofErr w:type="gramEnd"/>
      <w:r>
        <w:rPr>
          <w:rFonts w:ascii="Comic Sans MS" w:hAnsi="Comic Sans MS"/>
          <w:lang w:val="en-US"/>
        </w:rPr>
        <w:t xml:space="preserve">” </w:t>
      </w:r>
      <w:r w:rsidRPr="008453A2">
        <w:rPr>
          <w:rFonts w:ascii="Comic Sans MS" w:hAnsi="Comic Sans MS"/>
          <w:lang w:val="en-US"/>
        </w:rPr>
        <w:t xml:space="preserve">/n </w:t>
      </w:r>
      <w:r w:rsidRPr="008453A2">
        <w:rPr>
          <w:rFonts w:ascii="Times New Roman" w:hAnsi="Times New Roman"/>
          <w:b/>
          <w:sz w:val="32"/>
          <w:szCs w:val="32"/>
          <w:lang w:val="en-US"/>
        </w:rPr>
        <w:t>ɪ</w:t>
      </w:r>
      <w:r w:rsidRPr="008453A2">
        <w:rPr>
          <w:rFonts w:ascii="Comic Sans MS" w:hAnsi="Comic Sans MS"/>
          <w:lang w:val="en-US"/>
        </w:rPr>
        <w:t xml:space="preserve"> l/</w:t>
      </w:r>
      <w:r>
        <w:rPr>
          <w:rFonts w:ascii="Comic Sans MS" w:hAnsi="Comic Sans MS"/>
          <w:lang w:val="en-US"/>
        </w:rPr>
        <w:t xml:space="preserve"> </w:t>
      </w:r>
      <w:r w:rsidRPr="008453A2">
        <w:rPr>
          <w:rFonts w:ascii="Comic Sans MS" w:hAnsi="Comic Sans MS"/>
          <w:lang w:val="en-US"/>
        </w:rPr>
        <w:t xml:space="preserve"> or </w:t>
      </w:r>
      <w:r>
        <w:rPr>
          <w:rFonts w:ascii="Comic Sans MS" w:hAnsi="Comic Sans MS"/>
          <w:lang w:val="en-US"/>
        </w:rPr>
        <w:t xml:space="preserve"> “</w:t>
      </w:r>
      <w:r w:rsidRPr="008453A2">
        <w:rPr>
          <w:rFonts w:ascii="Comic Sans MS" w:hAnsi="Comic Sans MS"/>
          <w:i/>
          <w:lang w:val="en-US"/>
        </w:rPr>
        <w:t>kneel</w:t>
      </w:r>
      <w:r>
        <w:rPr>
          <w:rFonts w:ascii="Comic Sans MS" w:hAnsi="Comic Sans MS"/>
          <w:lang w:val="en-US"/>
        </w:rPr>
        <w:t xml:space="preserve">” </w:t>
      </w:r>
      <w:r w:rsidRPr="008453A2">
        <w:rPr>
          <w:rFonts w:ascii="Comic Sans MS" w:hAnsi="Comic Sans MS"/>
          <w:lang w:val="en-US"/>
        </w:rPr>
        <w:t xml:space="preserve">/n </w:t>
      </w:r>
      <w:proofErr w:type="spellStart"/>
      <w:r w:rsidRPr="008453A2">
        <w:rPr>
          <w:rFonts w:ascii="Comic Sans MS" w:hAnsi="Comic Sans MS"/>
          <w:b/>
          <w:sz w:val="32"/>
          <w:szCs w:val="32"/>
          <w:lang w:val="en-US"/>
        </w:rPr>
        <w:t>i</w:t>
      </w:r>
      <w:proofErr w:type="spellEnd"/>
      <w:r w:rsidRPr="008453A2">
        <w:rPr>
          <w:rFonts w:ascii="Times New Roman" w:hAnsi="Times New Roman"/>
          <w:b/>
          <w:sz w:val="32"/>
          <w:szCs w:val="32"/>
          <w:lang w:val="en-US"/>
        </w:rPr>
        <w:t>ː</w:t>
      </w:r>
      <w:r w:rsidRPr="008453A2">
        <w:rPr>
          <w:rFonts w:ascii="Comic Sans MS" w:hAnsi="Comic Sans MS"/>
          <w:lang w:val="en-US"/>
        </w:rPr>
        <w:t xml:space="preserve"> l/ </w:t>
      </w:r>
      <w:r>
        <w:rPr>
          <w:rFonts w:ascii="Comic Sans MS" w:hAnsi="Comic Sans MS"/>
          <w:lang w:val="en-US"/>
        </w:rPr>
        <w:t xml:space="preserve"> </w:t>
      </w:r>
      <w:r w:rsidRPr="008453A2">
        <w:rPr>
          <w:rFonts w:ascii="Comic Sans MS" w:hAnsi="Comic Sans MS"/>
          <w:lang w:val="en-US"/>
        </w:rPr>
        <w:t>(chair)</w:t>
      </w:r>
      <w:r>
        <w:rPr>
          <w:rFonts w:ascii="Comic Sans MS" w:hAnsi="Comic Sans MS"/>
          <w:lang w:val="en-US"/>
        </w:rPr>
        <w:t xml:space="preserve">  ?? </w:t>
      </w:r>
      <w:r w:rsidR="00242E1A">
        <w:rPr>
          <w:rFonts w:ascii="Comic Sans MS" w:hAnsi="Comic Sans MS"/>
          <w:lang w:val="en-US"/>
        </w:rPr>
        <w:t>:</w:t>
      </w:r>
      <w:r>
        <w:rPr>
          <w:rFonts w:ascii="Comic Sans MS" w:hAnsi="Comic Sans MS"/>
          <w:lang w:val="en-US"/>
        </w:rPr>
        <w:t xml:space="preserve"> </w:t>
      </w:r>
    </w:p>
    <w:p w:rsidR="001C2E9A" w:rsidRPr="008453A2" w:rsidRDefault="008453A2" w:rsidP="008453A2">
      <w:pPr>
        <w:jc w:val="center"/>
        <w:rPr>
          <w:rFonts w:ascii="Comic Sans MS" w:hAnsi="Comic Sans MS"/>
          <w:lang w:val="en-US"/>
        </w:rPr>
      </w:pPr>
      <w:bookmarkStart w:id="0" w:name="_GoBack"/>
      <w:bookmarkEnd w:id="0"/>
      <w:r>
        <w:rPr>
          <w:rFonts w:ascii="Comic Sans MS" w:hAnsi="Comic Sans MS"/>
          <w:lang w:val="en-US"/>
        </w:rPr>
        <w:t>PRONUNCIATION video</w:t>
      </w:r>
    </w:p>
    <w:p w:rsidR="008453A2" w:rsidRPr="008453A2" w:rsidRDefault="008453A2">
      <w:pPr>
        <w:rPr>
          <w:rFonts w:ascii="Comic Sans MS" w:hAnsi="Comic Sans MS"/>
          <w:lang w:val="en-US"/>
        </w:rPr>
      </w:pPr>
    </w:p>
    <w:p w:rsidR="008453A2" w:rsidRDefault="008453A2" w:rsidP="008453A2">
      <w:pPr>
        <w:contextualSpacing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&gt;</w:t>
      </w:r>
      <w:r>
        <w:rPr>
          <w:rFonts w:ascii="Comic Sans MS" w:hAnsi="Comic Sans MS"/>
          <w:lang w:val="en-US"/>
        </w:rPr>
        <w:tab/>
      </w:r>
      <w:r w:rsidRPr="008453A2">
        <w:rPr>
          <w:rFonts w:ascii="Comic Sans MS" w:hAnsi="Comic Sans MS"/>
          <w:sz w:val="32"/>
          <w:szCs w:val="32"/>
          <w:lang w:val="en-US"/>
        </w:rPr>
        <w:t xml:space="preserve">/ </w:t>
      </w:r>
      <w:r w:rsidRPr="008453A2">
        <w:rPr>
          <w:rFonts w:ascii="Times New Roman" w:hAnsi="Times New Roman"/>
          <w:b/>
          <w:sz w:val="32"/>
          <w:szCs w:val="32"/>
          <w:lang w:val="en-US"/>
        </w:rPr>
        <w:t>ɪ</w:t>
      </w:r>
      <w:r w:rsidRPr="008453A2">
        <w:rPr>
          <w:rFonts w:ascii="Comic Sans MS" w:hAnsi="Comic Sans MS"/>
          <w:sz w:val="32"/>
          <w:szCs w:val="32"/>
          <w:lang w:val="en-US"/>
        </w:rPr>
        <w:t xml:space="preserve"> / </w:t>
      </w:r>
      <w:r w:rsidRPr="008453A2">
        <w:rPr>
          <w:rFonts w:ascii="Comic Sans MS" w:hAnsi="Comic Sans MS"/>
          <w:lang w:val="en-US"/>
        </w:rPr>
        <w:t>vs</w:t>
      </w:r>
      <w:r w:rsidRPr="008453A2">
        <w:rPr>
          <w:rFonts w:ascii="Comic Sans MS" w:hAnsi="Comic Sans MS"/>
          <w:sz w:val="32"/>
          <w:szCs w:val="32"/>
          <w:lang w:val="en-US"/>
        </w:rPr>
        <w:t xml:space="preserve"> / </w:t>
      </w:r>
      <w:proofErr w:type="spellStart"/>
      <w:r w:rsidRPr="008453A2">
        <w:rPr>
          <w:rFonts w:ascii="Comic Sans MS" w:hAnsi="Comic Sans MS"/>
          <w:b/>
          <w:sz w:val="32"/>
          <w:szCs w:val="32"/>
          <w:lang w:val="en-US"/>
        </w:rPr>
        <w:t>i</w:t>
      </w:r>
      <w:proofErr w:type="spellEnd"/>
      <w:r w:rsidRPr="008453A2">
        <w:rPr>
          <w:rFonts w:ascii="Times New Roman" w:hAnsi="Times New Roman"/>
          <w:b/>
          <w:sz w:val="32"/>
          <w:szCs w:val="32"/>
          <w:lang w:val="en-US"/>
        </w:rPr>
        <w:t>ː</w:t>
      </w:r>
      <w:r w:rsidRPr="008453A2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gramStart"/>
      <w:r w:rsidRPr="008453A2">
        <w:rPr>
          <w:rFonts w:ascii="Comic Sans MS" w:hAnsi="Comic Sans MS"/>
          <w:sz w:val="32"/>
          <w:szCs w:val="32"/>
          <w:lang w:val="en-US"/>
        </w:rPr>
        <w:t>/</w:t>
      </w:r>
      <w:r>
        <w:rPr>
          <w:rFonts w:ascii="Comic Sans MS" w:hAnsi="Comic Sans MS"/>
          <w:lang w:val="en-US"/>
        </w:rPr>
        <w:t xml:space="preserve">  -</w:t>
      </w:r>
      <w:proofErr w:type="gramEnd"/>
      <w:r>
        <w:rPr>
          <w:rFonts w:ascii="Comic Sans MS" w:hAnsi="Comic Sans MS"/>
          <w:lang w:val="en-US"/>
        </w:rPr>
        <w:t xml:space="preserve">  short </w:t>
      </w:r>
      <w:r w:rsidRPr="00BB38F0">
        <w:rPr>
          <w:rFonts w:ascii="Comic Sans MS" w:hAnsi="Comic Sans MS"/>
          <w:lang w:val="en-US"/>
        </w:rPr>
        <w:t>Pronunciation</w:t>
      </w:r>
      <w:r>
        <w:rPr>
          <w:rFonts w:ascii="Comic Sans MS" w:hAnsi="Comic Sans MS"/>
          <w:lang w:val="en-US"/>
        </w:rPr>
        <w:t xml:space="preserve"> video</w:t>
      </w:r>
      <w:r>
        <w:rPr>
          <w:rFonts w:ascii="Comic Sans MS" w:hAnsi="Comic Sans MS"/>
          <w:lang w:val="en-US"/>
        </w:rPr>
        <w:t xml:space="preserve"> (</w:t>
      </w:r>
      <w:r w:rsidRPr="00BB38F0">
        <w:rPr>
          <w:rFonts w:ascii="Comic Sans MS" w:hAnsi="Comic Sans MS"/>
          <w:lang w:val="en-US"/>
        </w:rPr>
        <w:t>Common Minimal Pairs | Learn English with Cambridge</w:t>
      </w:r>
      <w:r>
        <w:rPr>
          <w:rFonts w:ascii="Comic Sans MS" w:hAnsi="Comic Sans MS"/>
          <w:lang w:val="en-US"/>
        </w:rPr>
        <w:t>)</w:t>
      </w:r>
      <w:r>
        <w:rPr>
          <w:rFonts w:ascii="Comic Sans MS" w:hAnsi="Comic Sans MS"/>
          <w:lang w:val="en-US"/>
        </w:rPr>
        <w:t xml:space="preserve"> : </w:t>
      </w:r>
    </w:p>
    <w:p w:rsidR="008453A2" w:rsidRDefault="008453A2" w:rsidP="008453A2">
      <w:pPr>
        <w:contextualSpacing/>
        <w:rPr>
          <w:rFonts w:ascii="Comic Sans MS" w:hAnsi="Comic Sans MS"/>
          <w:lang w:val="en-US"/>
        </w:rPr>
      </w:pPr>
    </w:p>
    <w:p w:rsidR="008453A2" w:rsidRPr="008453A2" w:rsidRDefault="008453A2" w:rsidP="008453A2">
      <w:pPr>
        <w:rPr>
          <w:b/>
          <w:lang w:val="en-US"/>
        </w:rPr>
      </w:pPr>
      <w:hyperlink r:id="rId5" w:history="1">
        <w:r w:rsidRPr="008453A2">
          <w:rPr>
            <w:rFonts w:ascii="Comic Sans MS" w:hAnsi="Comic Sans MS"/>
            <w:b/>
            <w:i/>
            <w:color w:val="0000FF"/>
            <w:u w:val="single"/>
            <w:lang w:val="en-US"/>
          </w:rPr>
          <w:t>https://www.youtube.com/watch?v=WX_I2K_EoWQ&amp;utm_source=SFMC&amp;utm_medium=email&amp;utm_content=George+video+image&amp;utm_campaign=FY20-Learn-English-October-update&amp;WT.mc_id=FY20-Learn-English-October-update</w:t>
        </w:r>
      </w:hyperlink>
    </w:p>
    <w:p w:rsidR="008453A2" w:rsidRDefault="008453A2">
      <w:pPr>
        <w:rPr>
          <w:lang w:val="en-US"/>
        </w:rPr>
      </w:pPr>
    </w:p>
    <w:p w:rsidR="008453A2" w:rsidRDefault="008453A2">
      <w:pPr>
        <w:rPr>
          <w:lang w:val="en-US"/>
        </w:rPr>
      </w:pPr>
    </w:p>
    <w:p w:rsidR="008453A2" w:rsidRPr="008453A2" w:rsidRDefault="008453A2">
      <w:pPr>
        <w:rPr>
          <w:lang w:val="en-US"/>
        </w:rPr>
      </w:pPr>
    </w:p>
    <w:sectPr w:rsidR="008453A2" w:rsidRPr="008453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A2"/>
    <w:rsid w:val="000020E7"/>
    <w:rsid w:val="000206DA"/>
    <w:rsid w:val="000300AE"/>
    <w:rsid w:val="00040E99"/>
    <w:rsid w:val="00072958"/>
    <w:rsid w:val="00073AF2"/>
    <w:rsid w:val="00076379"/>
    <w:rsid w:val="000A07E5"/>
    <w:rsid w:val="000A4B8E"/>
    <w:rsid w:val="000A779D"/>
    <w:rsid w:val="000B045D"/>
    <w:rsid w:val="000B31AD"/>
    <w:rsid w:val="000D2436"/>
    <w:rsid w:val="000E100C"/>
    <w:rsid w:val="000F30E3"/>
    <w:rsid w:val="00101317"/>
    <w:rsid w:val="00116506"/>
    <w:rsid w:val="0014159E"/>
    <w:rsid w:val="0015258C"/>
    <w:rsid w:val="001534EA"/>
    <w:rsid w:val="0016178E"/>
    <w:rsid w:val="00175834"/>
    <w:rsid w:val="00176D8A"/>
    <w:rsid w:val="001B7B0E"/>
    <w:rsid w:val="001C2E9A"/>
    <w:rsid w:val="001F0D31"/>
    <w:rsid w:val="001F2DFD"/>
    <w:rsid w:val="001F5969"/>
    <w:rsid w:val="002042EA"/>
    <w:rsid w:val="0020595E"/>
    <w:rsid w:val="0021728A"/>
    <w:rsid w:val="00242E1A"/>
    <w:rsid w:val="00270D4A"/>
    <w:rsid w:val="00325347"/>
    <w:rsid w:val="003501ED"/>
    <w:rsid w:val="00382E07"/>
    <w:rsid w:val="0038794B"/>
    <w:rsid w:val="003A0F01"/>
    <w:rsid w:val="003E2C6A"/>
    <w:rsid w:val="003F5488"/>
    <w:rsid w:val="00413FE8"/>
    <w:rsid w:val="00420425"/>
    <w:rsid w:val="00442A2A"/>
    <w:rsid w:val="004458A8"/>
    <w:rsid w:val="004B1EB4"/>
    <w:rsid w:val="004C1D24"/>
    <w:rsid w:val="004E7E41"/>
    <w:rsid w:val="004F0C30"/>
    <w:rsid w:val="005127FA"/>
    <w:rsid w:val="00513E96"/>
    <w:rsid w:val="0052097B"/>
    <w:rsid w:val="00562CB1"/>
    <w:rsid w:val="00571C17"/>
    <w:rsid w:val="00571D1B"/>
    <w:rsid w:val="005932E9"/>
    <w:rsid w:val="005C7281"/>
    <w:rsid w:val="005D7ABF"/>
    <w:rsid w:val="005F10D1"/>
    <w:rsid w:val="006128A5"/>
    <w:rsid w:val="006141D1"/>
    <w:rsid w:val="006157F7"/>
    <w:rsid w:val="0063354F"/>
    <w:rsid w:val="00645385"/>
    <w:rsid w:val="00650285"/>
    <w:rsid w:val="00652544"/>
    <w:rsid w:val="00652A03"/>
    <w:rsid w:val="00664ADF"/>
    <w:rsid w:val="00684199"/>
    <w:rsid w:val="006841D6"/>
    <w:rsid w:val="006917D5"/>
    <w:rsid w:val="006A0F7F"/>
    <w:rsid w:val="006A32B3"/>
    <w:rsid w:val="006D20D3"/>
    <w:rsid w:val="006D3A77"/>
    <w:rsid w:val="007078AB"/>
    <w:rsid w:val="0071369B"/>
    <w:rsid w:val="0072642E"/>
    <w:rsid w:val="007273C0"/>
    <w:rsid w:val="00755604"/>
    <w:rsid w:val="00756825"/>
    <w:rsid w:val="0076442D"/>
    <w:rsid w:val="007776F0"/>
    <w:rsid w:val="0079355A"/>
    <w:rsid w:val="007A1D2E"/>
    <w:rsid w:val="007A26D8"/>
    <w:rsid w:val="007A43AD"/>
    <w:rsid w:val="007B4039"/>
    <w:rsid w:val="008203B9"/>
    <w:rsid w:val="0083378D"/>
    <w:rsid w:val="008453A2"/>
    <w:rsid w:val="00881E64"/>
    <w:rsid w:val="00881EF6"/>
    <w:rsid w:val="00892E89"/>
    <w:rsid w:val="008951E6"/>
    <w:rsid w:val="008B732D"/>
    <w:rsid w:val="008B7B18"/>
    <w:rsid w:val="008F3011"/>
    <w:rsid w:val="008F7D0A"/>
    <w:rsid w:val="00912097"/>
    <w:rsid w:val="00913FAE"/>
    <w:rsid w:val="00936594"/>
    <w:rsid w:val="009450BA"/>
    <w:rsid w:val="00977411"/>
    <w:rsid w:val="00987DBC"/>
    <w:rsid w:val="00992A91"/>
    <w:rsid w:val="0099683C"/>
    <w:rsid w:val="009A7260"/>
    <w:rsid w:val="009C62E4"/>
    <w:rsid w:val="009F7F11"/>
    <w:rsid w:val="00A03501"/>
    <w:rsid w:val="00A03E9A"/>
    <w:rsid w:val="00A57584"/>
    <w:rsid w:val="00A7057E"/>
    <w:rsid w:val="00A74172"/>
    <w:rsid w:val="00A75338"/>
    <w:rsid w:val="00A8493D"/>
    <w:rsid w:val="00AD0B5B"/>
    <w:rsid w:val="00B52694"/>
    <w:rsid w:val="00B855AD"/>
    <w:rsid w:val="00B93F04"/>
    <w:rsid w:val="00C13279"/>
    <w:rsid w:val="00C451A8"/>
    <w:rsid w:val="00C81820"/>
    <w:rsid w:val="00CA2D66"/>
    <w:rsid w:val="00CE3778"/>
    <w:rsid w:val="00CF4180"/>
    <w:rsid w:val="00D045BE"/>
    <w:rsid w:val="00D16FC0"/>
    <w:rsid w:val="00D2738C"/>
    <w:rsid w:val="00D30676"/>
    <w:rsid w:val="00D35638"/>
    <w:rsid w:val="00D36F28"/>
    <w:rsid w:val="00D41342"/>
    <w:rsid w:val="00DC7694"/>
    <w:rsid w:val="00DD0EC0"/>
    <w:rsid w:val="00DE76E0"/>
    <w:rsid w:val="00E5054E"/>
    <w:rsid w:val="00E80761"/>
    <w:rsid w:val="00E846D2"/>
    <w:rsid w:val="00E878F4"/>
    <w:rsid w:val="00E924A3"/>
    <w:rsid w:val="00E96D25"/>
    <w:rsid w:val="00EA605D"/>
    <w:rsid w:val="00EB5284"/>
    <w:rsid w:val="00EB5373"/>
    <w:rsid w:val="00EE078F"/>
    <w:rsid w:val="00F20325"/>
    <w:rsid w:val="00F32BD5"/>
    <w:rsid w:val="00F66280"/>
    <w:rsid w:val="00F678EC"/>
    <w:rsid w:val="00FA64E9"/>
    <w:rsid w:val="00FB06CE"/>
    <w:rsid w:val="00FC1231"/>
    <w:rsid w:val="00FE602F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3A2"/>
    <w:rPr>
      <w:rFonts w:ascii="Verdana" w:eastAsia="Times New Roman" w:hAnsi="Verdana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3A2"/>
    <w:rPr>
      <w:rFonts w:ascii="Verdana" w:eastAsia="Times New Roman" w:hAnsi="Verdana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X_I2K_EoWQ&amp;utm_source=SFMC&amp;utm_medium=email&amp;utm_content=George+video+image&amp;utm_campaign=FY20-Learn-English-October-update&amp;WT.mc_id=FY20-Learn-English-October-up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</dc:creator>
  <cp:lastModifiedBy>avra</cp:lastModifiedBy>
  <cp:revision>3</cp:revision>
  <dcterms:created xsi:type="dcterms:W3CDTF">2019-10-28T10:39:00Z</dcterms:created>
  <dcterms:modified xsi:type="dcterms:W3CDTF">2019-10-28T10:47:00Z</dcterms:modified>
</cp:coreProperties>
</file>